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61" w:rsidRDefault="00A03C61">
      <w:r>
        <w:t>8. natečaj za najboljšo trzinsko zgodbo</w:t>
      </w:r>
    </w:p>
    <w:p w:rsidR="004B1CAE" w:rsidRDefault="00A03C61">
      <w:r w:rsidRPr="00A03C61">
        <w:t>Trzin je poln najrazličnejših zgodb, bogat pa je tudi z zanimivostmi</w:t>
      </w:r>
      <w:r>
        <w:t xml:space="preserve"> </w:t>
      </w:r>
      <w:r w:rsidR="00865104" w:rsidRPr="00865104">
        <w:t>legendami in anekdotami. V želji, da bi se te zgodbe ohranile tudi za prihodnje rodove, želimo z natečajem Zgodba našega kraja spodbuditi spomine in domišljijo občanov. Zato vabljeni k pisanju zgodb prav vsi pišoči, tako starejši kot tudi mlajši. Zgodbe o preteklih dogodkih in osebah lahko oblikujete po pripovedovanju dedkov in babic, po svojih spominih ali po domišljiji. Dolžina zgodbe je omejena na največ 2000 znakov, vključno s presledki. Zgodbi je treba obvezno pripisati izročilo, torej ali gre za resnično zgodbo ali za izmišljeno. Prispevke skupaj s podatki o avtorju (ime, priimek in naslov) pošljite po pošti, v zaprti 8. natečaj za najboljšo trzinsko zgodbo ovojnici, s pripisom »Natečaj za najboljšo zgodbo našega kraja Trzina«, na naslov TD Kanja Trzin, Ljubljanska c. 12/f, 1236 Trzin. Rok za oddajo zgodb je 17. november 2019. Tri najboljše zgodbe po izboru strokovne žirije bomo simbolično nagradili. Najbolj zanimive zgodbe in v njih opisane posebnosti Trzina ali Trzincev bomo vključili v turistično promocijsko gradivo. Avtorji objavljenih prispevkov, uporabljenih v te namene, bodo ohranili le moralne avtorske pravice. Več informacij v zvezi z natečajem dobite na telefonski številki 01-564-47-30. ●</w:t>
      </w:r>
    </w:p>
    <w:p w:rsidR="00A03C61" w:rsidRDefault="00A03C61">
      <w:r>
        <w:t>Dunja Špendal</w:t>
      </w:r>
      <w:bookmarkStart w:id="0" w:name="_GoBack"/>
      <w:bookmarkEnd w:id="0"/>
    </w:p>
    <w:sectPr w:rsidR="00A0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04"/>
    <w:rsid w:val="001C6D3A"/>
    <w:rsid w:val="00865104"/>
    <w:rsid w:val="00A03C61"/>
    <w:rsid w:val="00C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Zinka Kosmač</dc:creator>
  <cp:lastModifiedBy>Zinka Kosmač</cp:lastModifiedBy>
  <cp:revision>2</cp:revision>
  <dcterms:created xsi:type="dcterms:W3CDTF">2019-10-09T07:26:00Z</dcterms:created>
  <dcterms:modified xsi:type="dcterms:W3CDTF">2019-10-09T07:34:00Z</dcterms:modified>
</cp:coreProperties>
</file>